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23F" w:rsidRDefault="001C223F" w:rsidP="001C223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35-летию со дня основания Военно-исторического музея</w:t>
      </w:r>
    </w:p>
    <w:p w:rsidR="001C223F" w:rsidRPr="00DD4C8A" w:rsidRDefault="001C223F" w:rsidP="001C223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75-летию со дня освобождения Орловской области</w:t>
      </w:r>
    </w:p>
    <w:p w:rsidR="001C223F" w:rsidRPr="00DD4C8A" w:rsidRDefault="001C223F" w:rsidP="001C22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детского творчества «Музей глазами детей</w:t>
      </w:r>
      <w:r w:rsidRPr="00DD4C8A">
        <w:rPr>
          <w:rFonts w:ascii="Times New Roman" w:hAnsi="Times New Roman" w:cs="Times New Roman"/>
          <w:b/>
          <w:sz w:val="28"/>
          <w:szCs w:val="28"/>
        </w:rPr>
        <w:t>»</w:t>
      </w:r>
    </w:p>
    <w:p w:rsidR="001C223F" w:rsidRPr="001C223F" w:rsidRDefault="001C223F" w:rsidP="001C22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23F">
        <w:rPr>
          <w:rFonts w:ascii="Times New Roman" w:hAnsi="Times New Roman" w:cs="Times New Roman"/>
          <w:sz w:val="28"/>
          <w:szCs w:val="28"/>
        </w:rPr>
        <w:t>Конкурс детского творчества «Музей глазами детей»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23F">
        <w:rPr>
          <w:rFonts w:ascii="Times New Roman" w:hAnsi="Times New Roman" w:cs="Times New Roman"/>
          <w:sz w:val="28"/>
          <w:szCs w:val="28"/>
        </w:rPr>
        <w:t>приурочен к празднованию 35-летия со дня основ</w:t>
      </w:r>
      <w:r>
        <w:rPr>
          <w:rFonts w:ascii="Times New Roman" w:hAnsi="Times New Roman" w:cs="Times New Roman"/>
          <w:sz w:val="28"/>
          <w:szCs w:val="28"/>
        </w:rPr>
        <w:t xml:space="preserve">ания Военно-исторического музея </w:t>
      </w:r>
      <w:r w:rsidRPr="001C223F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75-летия</w:t>
      </w:r>
      <w:r w:rsidRPr="001C223F">
        <w:rPr>
          <w:rFonts w:ascii="Times New Roman" w:hAnsi="Times New Roman" w:cs="Times New Roman"/>
          <w:sz w:val="28"/>
          <w:szCs w:val="28"/>
        </w:rPr>
        <w:t xml:space="preserve"> со дня освобождения Орловской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223F" w:rsidRDefault="001C223F" w:rsidP="001C22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главная цель – привлечь детей и подростков к истории, культуре и искусству своей малой родины.</w:t>
      </w:r>
    </w:p>
    <w:p w:rsidR="001C223F" w:rsidRPr="003E4781" w:rsidRDefault="001C223F" w:rsidP="001C223F">
      <w:pPr>
        <w:jc w:val="both"/>
        <w:rPr>
          <w:rFonts w:ascii="Times New Roman" w:hAnsi="Times New Roman" w:cs="Times New Roman"/>
          <w:sz w:val="28"/>
          <w:szCs w:val="28"/>
        </w:rPr>
      </w:pPr>
      <w:r w:rsidRPr="003E4781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1C223F" w:rsidRPr="003E4781" w:rsidRDefault="001C223F" w:rsidP="001C223F">
      <w:pPr>
        <w:jc w:val="both"/>
        <w:rPr>
          <w:rFonts w:ascii="Times New Roman" w:hAnsi="Times New Roman" w:cs="Times New Roman"/>
          <w:sz w:val="28"/>
          <w:szCs w:val="28"/>
        </w:rPr>
      </w:pPr>
      <w:r w:rsidRPr="003E4781">
        <w:rPr>
          <w:rFonts w:ascii="Times New Roman" w:hAnsi="Times New Roman" w:cs="Times New Roman"/>
          <w:sz w:val="28"/>
          <w:szCs w:val="28"/>
        </w:rPr>
        <w:t>- форми</w:t>
      </w:r>
      <w:r>
        <w:rPr>
          <w:rFonts w:ascii="Times New Roman" w:hAnsi="Times New Roman" w:cs="Times New Roman"/>
          <w:sz w:val="28"/>
          <w:szCs w:val="28"/>
        </w:rPr>
        <w:t>рование интереса к истории Орловского края</w:t>
      </w:r>
      <w:r w:rsidRPr="003E478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C223F" w:rsidRPr="003E4781" w:rsidRDefault="001C223F" w:rsidP="001C223F">
      <w:pPr>
        <w:jc w:val="both"/>
        <w:rPr>
          <w:rFonts w:ascii="Times New Roman" w:hAnsi="Times New Roman" w:cs="Times New Roman"/>
          <w:sz w:val="28"/>
          <w:szCs w:val="28"/>
        </w:rPr>
      </w:pPr>
      <w:r w:rsidRPr="003E4781">
        <w:rPr>
          <w:rFonts w:ascii="Times New Roman" w:hAnsi="Times New Roman" w:cs="Times New Roman"/>
          <w:sz w:val="28"/>
          <w:szCs w:val="28"/>
        </w:rPr>
        <w:t xml:space="preserve">- воспитание чувства любви к Родине и гордости за ее защитников; </w:t>
      </w:r>
    </w:p>
    <w:p w:rsidR="001C223F" w:rsidRDefault="001C223F" w:rsidP="001C223F">
      <w:pPr>
        <w:jc w:val="both"/>
        <w:rPr>
          <w:rFonts w:ascii="Times New Roman" w:hAnsi="Times New Roman" w:cs="Times New Roman"/>
          <w:sz w:val="28"/>
          <w:szCs w:val="28"/>
        </w:rPr>
      </w:pPr>
      <w:r w:rsidRPr="003E4781">
        <w:rPr>
          <w:rFonts w:ascii="Times New Roman" w:hAnsi="Times New Roman" w:cs="Times New Roman"/>
          <w:sz w:val="28"/>
          <w:szCs w:val="28"/>
        </w:rPr>
        <w:t>- выявление и награждение одаренных школьников.</w:t>
      </w:r>
    </w:p>
    <w:p w:rsidR="001C223F" w:rsidRPr="003E4781" w:rsidRDefault="001C223F" w:rsidP="001C223F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Организаторы конкурса – БУКОО «Орловский краеведческий музей», Военно-исторический музей – филиал БУКОО «Орловский краеведческий музей».</w:t>
      </w:r>
    </w:p>
    <w:p w:rsidR="001C223F" w:rsidRDefault="001C223F" w:rsidP="00EE59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будет проходить с апреля по сентябрь 2018 года, его итогом станет выставка работ победителей в сентябре 2018 года в Военно-историческом музее – филиале  БУКОО «Орловский краеведческий музей».  </w:t>
      </w:r>
    </w:p>
    <w:p w:rsidR="001C223F" w:rsidRDefault="001C223F" w:rsidP="001C22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781">
        <w:rPr>
          <w:rFonts w:ascii="Times New Roman" w:hAnsi="Times New Roman" w:cs="Times New Roman"/>
          <w:b/>
          <w:sz w:val="28"/>
          <w:szCs w:val="28"/>
        </w:rPr>
        <w:t>Условия конкурса</w:t>
      </w:r>
    </w:p>
    <w:p w:rsidR="001C223F" w:rsidRDefault="001C223F" w:rsidP="001C22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C223F" w:rsidRDefault="001C223F" w:rsidP="001C223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по номинациям:</w:t>
      </w:r>
    </w:p>
    <w:p w:rsidR="001C223F" w:rsidRDefault="001C223F" w:rsidP="001C223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Изобразительное искусство</w:t>
      </w:r>
    </w:p>
    <w:p w:rsidR="001C223F" w:rsidRDefault="001C223F" w:rsidP="001C223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Декоративно-прикладное искусство</w:t>
      </w:r>
    </w:p>
    <w:p w:rsidR="001C223F" w:rsidRDefault="001C223F" w:rsidP="001C223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Фотография</w:t>
      </w:r>
    </w:p>
    <w:p w:rsidR="001C223F" w:rsidRDefault="001C223F" w:rsidP="001C223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1C223F" w:rsidRDefault="001C223F" w:rsidP="001C22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1.2. В детских работах должны найти отражение следующие темы:</w:t>
      </w:r>
    </w:p>
    <w:p w:rsidR="001C223F" w:rsidRDefault="001C223F" w:rsidP="001C223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Мое первое знакомство с </w:t>
      </w:r>
      <w:r w:rsidR="002E3722">
        <w:rPr>
          <w:rFonts w:ascii="Times New Roman" w:hAnsi="Times New Roman" w:cs="Times New Roman"/>
          <w:sz w:val="28"/>
          <w:szCs w:val="28"/>
        </w:rPr>
        <w:t>музеем</w:t>
      </w:r>
    </w:p>
    <w:p w:rsidR="002E3722" w:rsidRDefault="001C223F" w:rsidP="001C223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3722">
        <w:rPr>
          <w:rFonts w:ascii="Times New Roman" w:hAnsi="Times New Roman" w:cs="Times New Roman"/>
          <w:sz w:val="28"/>
          <w:szCs w:val="28"/>
        </w:rPr>
        <w:t>Музей-машина времени</w:t>
      </w:r>
    </w:p>
    <w:p w:rsidR="002E3722" w:rsidRDefault="002E3722" w:rsidP="001C223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Интересные мероприятия в залах музея</w:t>
      </w:r>
    </w:p>
    <w:p w:rsidR="002E3722" w:rsidRDefault="002E3722" w:rsidP="001C223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Музей – источник впечатлений</w:t>
      </w:r>
    </w:p>
    <w:p w:rsidR="002E3722" w:rsidRDefault="002E3722" w:rsidP="001C223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музей?</w:t>
      </w:r>
    </w:p>
    <w:p w:rsidR="002E3722" w:rsidRDefault="002E3722" w:rsidP="002E372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Подвиг музейных сотрудников в годы войны и в послевоенное время</w:t>
      </w:r>
    </w:p>
    <w:p w:rsidR="002E3722" w:rsidRDefault="002E3722" w:rsidP="001C223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Подвиг орловцев в годы ВОВ </w:t>
      </w:r>
    </w:p>
    <w:p w:rsidR="002E3722" w:rsidRDefault="002E3722" w:rsidP="001C223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Участники освобождения Орловской области</w:t>
      </w:r>
    </w:p>
    <w:p w:rsidR="001C223F" w:rsidRDefault="001C223F" w:rsidP="001C22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На конкурс принимаются:</w:t>
      </w:r>
    </w:p>
    <w:p w:rsidR="001C223F" w:rsidRDefault="001C223F" w:rsidP="001C22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92279">
        <w:rPr>
          <w:rFonts w:ascii="Times New Roman" w:hAnsi="Times New Roman" w:cs="Times New Roman"/>
          <w:sz w:val="28"/>
          <w:szCs w:val="28"/>
          <w:u w:val="single"/>
        </w:rPr>
        <w:t>В номинации изобразительное искусство</w:t>
      </w:r>
    </w:p>
    <w:p w:rsidR="001C223F" w:rsidRDefault="001C223F" w:rsidP="001C22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2279">
        <w:rPr>
          <w:rFonts w:ascii="Times New Roman" w:hAnsi="Times New Roman" w:cs="Times New Roman"/>
          <w:sz w:val="28"/>
          <w:szCs w:val="28"/>
        </w:rPr>
        <w:t xml:space="preserve">Произведения, </w:t>
      </w:r>
      <w:r>
        <w:rPr>
          <w:rFonts w:ascii="Times New Roman" w:hAnsi="Times New Roman" w:cs="Times New Roman"/>
          <w:sz w:val="28"/>
          <w:szCs w:val="28"/>
        </w:rPr>
        <w:t>выполненные в любых графических и живописных техниках (тушь, гуашь, акварель, пастель, карандаши, фломастеры, смешанные техники и т.д.), коллажи, а также скульптура.</w:t>
      </w:r>
      <w:proofErr w:type="gramEnd"/>
    </w:p>
    <w:p w:rsidR="001C223F" w:rsidRDefault="001C223F" w:rsidP="001C22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работ – не более 60*80 см, либо высота не более 30 см.</w:t>
      </w:r>
    </w:p>
    <w:p w:rsidR="001C223F" w:rsidRDefault="001C223F" w:rsidP="001C22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719A6">
        <w:rPr>
          <w:rFonts w:ascii="Times New Roman" w:hAnsi="Times New Roman" w:cs="Times New Roman"/>
          <w:sz w:val="28"/>
          <w:szCs w:val="28"/>
          <w:u w:val="single"/>
        </w:rPr>
        <w:t>В номинации декоративно-прикладное искусство</w:t>
      </w:r>
    </w:p>
    <w:p w:rsidR="001C223F" w:rsidRDefault="001C223F" w:rsidP="001C22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9A6">
        <w:rPr>
          <w:rFonts w:ascii="Times New Roman" w:hAnsi="Times New Roman" w:cs="Times New Roman"/>
          <w:sz w:val="28"/>
          <w:szCs w:val="28"/>
        </w:rPr>
        <w:t>Произведения</w:t>
      </w:r>
      <w:r>
        <w:rPr>
          <w:rFonts w:ascii="Times New Roman" w:hAnsi="Times New Roman" w:cs="Times New Roman"/>
          <w:sz w:val="28"/>
          <w:szCs w:val="28"/>
        </w:rPr>
        <w:t>, выполненные в любых техниках и материалах декоративно-прикладного искусства: керамика, ткачество, вышивка, плетение и т.д.</w:t>
      </w:r>
    </w:p>
    <w:p w:rsidR="001C223F" w:rsidRDefault="001C223F" w:rsidP="001C22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работ – не более 60*80 см, либо высота не более 30 см.</w:t>
      </w:r>
    </w:p>
    <w:p w:rsidR="001C223F" w:rsidRDefault="001C223F" w:rsidP="001C22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719A6">
        <w:rPr>
          <w:rFonts w:ascii="Times New Roman" w:hAnsi="Times New Roman" w:cs="Times New Roman"/>
          <w:sz w:val="28"/>
          <w:szCs w:val="28"/>
          <w:u w:val="single"/>
        </w:rPr>
        <w:t>В номинации литература</w:t>
      </w:r>
    </w:p>
    <w:p w:rsidR="001C223F" w:rsidRPr="00710A45" w:rsidRDefault="001C223F" w:rsidP="001C22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Эссе, очерки, поэтические произведения, представленные в цифровом или печатном виде, максимальный объем – 20 тысяч знаков </w:t>
      </w:r>
      <w:r w:rsidRPr="00710A45">
        <w:rPr>
          <w:rFonts w:ascii="Times New Roman" w:hAnsi="Times New Roman" w:cs="Times New Roman"/>
          <w:sz w:val="28"/>
          <w:szCs w:val="28"/>
        </w:rPr>
        <w:t>(0,5 авторского листа</w:t>
      </w:r>
      <w:r w:rsidR="00710A45" w:rsidRPr="00710A45">
        <w:rPr>
          <w:rFonts w:ascii="Times New Roman" w:hAnsi="Times New Roman" w:cs="Times New Roman"/>
          <w:sz w:val="28"/>
          <w:szCs w:val="28"/>
        </w:rPr>
        <w:t>—5-6 напечатанных с помощью компьютерной техники страниц</w:t>
      </w:r>
      <w:r w:rsidRPr="00710A45">
        <w:rPr>
          <w:rFonts w:ascii="Times New Roman" w:hAnsi="Times New Roman" w:cs="Times New Roman"/>
          <w:sz w:val="28"/>
          <w:szCs w:val="28"/>
        </w:rPr>
        <w:t>).</w:t>
      </w:r>
    </w:p>
    <w:p w:rsidR="001C223F" w:rsidRDefault="001C223F" w:rsidP="001C22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53209">
        <w:rPr>
          <w:rFonts w:ascii="Times New Roman" w:hAnsi="Times New Roman" w:cs="Times New Roman"/>
          <w:sz w:val="28"/>
          <w:szCs w:val="28"/>
          <w:u w:val="single"/>
        </w:rPr>
        <w:t>В номинации фотография</w:t>
      </w:r>
    </w:p>
    <w:p w:rsidR="001C223F" w:rsidRDefault="001C223F" w:rsidP="001C22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Цветные и черно-белые фотографии, выполненные в цифровом формате и напечатанные на фотобумаге, размер не более 297*420 мм (А3), каждая фотография должна быть снабжена подробной аннотацией.</w:t>
      </w:r>
    </w:p>
    <w:p w:rsidR="001C223F" w:rsidRDefault="001C223F" w:rsidP="001C223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57C1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1C223F" w:rsidRDefault="001C223F" w:rsidP="001C22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2557C1">
        <w:rPr>
          <w:rFonts w:ascii="Times New Roman" w:hAnsi="Times New Roman" w:cs="Times New Roman"/>
          <w:sz w:val="28"/>
          <w:szCs w:val="28"/>
        </w:rPr>
        <w:t>К участию в конкурсе приглашаются дети в возрасте от 5 до 17 лет – воспитанники детских садов, общеобразовательных и художественных школ, учреждений дополнительного образования, школ-интернатов и детских домов и т.д.</w:t>
      </w:r>
    </w:p>
    <w:p w:rsidR="001C223F" w:rsidRDefault="001C223F" w:rsidP="001C22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номинации «Литература» и «Фотография» рассматриваются работы авторов в возрасте от 12 до 17 лет.</w:t>
      </w:r>
    </w:p>
    <w:p w:rsidR="001C223F" w:rsidRDefault="001C223F" w:rsidP="001C223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Время проведения</w:t>
      </w:r>
    </w:p>
    <w:p w:rsidR="001C223F" w:rsidRDefault="001C223F" w:rsidP="001C223F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проводится с </w:t>
      </w:r>
      <w:r w:rsidR="00710A45">
        <w:rPr>
          <w:rFonts w:ascii="Times New Roman" w:hAnsi="Times New Roman" w:cs="Times New Roman"/>
          <w:sz w:val="28"/>
          <w:szCs w:val="28"/>
        </w:rPr>
        <w:t>апреля по сентябрь 2018 года</w:t>
      </w:r>
    </w:p>
    <w:p w:rsidR="001C223F" w:rsidRDefault="001C223F" w:rsidP="001C223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принимаются до 30 </w:t>
      </w:r>
      <w:r w:rsidR="00140973">
        <w:rPr>
          <w:rFonts w:ascii="Times New Roman" w:hAnsi="Times New Roman" w:cs="Times New Roman"/>
          <w:sz w:val="28"/>
          <w:szCs w:val="28"/>
        </w:rPr>
        <w:t>сентября</w:t>
      </w:r>
      <w:r w:rsidR="00710A45">
        <w:rPr>
          <w:rFonts w:ascii="Times New Roman" w:hAnsi="Times New Roman" w:cs="Times New Roman"/>
          <w:sz w:val="28"/>
          <w:szCs w:val="28"/>
        </w:rPr>
        <w:t xml:space="preserve"> 2018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C223F" w:rsidRDefault="001C223F" w:rsidP="001C223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Итоговая выставка состоится </w:t>
      </w:r>
      <w:r w:rsidR="00710A45">
        <w:rPr>
          <w:rFonts w:ascii="Times New Roman" w:hAnsi="Times New Roman" w:cs="Times New Roman"/>
          <w:sz w:val="28"/>
          <w:szCs w:val="28"/>
        </w:rPr>
        <w:t>1</w:t>
      </w:r>
      <w:r w:rsidR="00140973" w:rsidRPr="00140973">
        <w:rPr>
          <w:rFonts w:ascii="Times New Roman" w:hAnsi="Times New Roman" w:cs="Times New Roman"/>
          <w:sz w:val="28"/>
          <w:szCs w:val="28"/>
        </w:rPr>
        <w:t xml:space="preserve">0-15 октября </w:t>
      </w:r>
      <w:r w:rsidR="00710A45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C223F" w:rsidRPr="0083220C" w:rsidRDefault="001C223F" w:rsidP="001C223F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C223F" w:rsidRDefault="001C223F" w:rsidP="001C223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предоставления конкурсных работ</w:t>
      </w:r>
    </w:p>
    <w:p w:rsidR="001C223F" w:rsidRDefault="001C223F" w:rsidP="001C223F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223F" w:rsidRPr="0083220C" w:rsidRDefault="001C223F" w:rsidP="001C223F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работа должна иметь аннотацию, в которой указываются: имя, фамилия и возраст автора, название работы и год ее создания, учреждение, фамилия, имя, отчество педагога, телефон для связи.</w:t>
      </w:r>
    </w:p>
    <w:p w:rsidR="001C223F" w:rsidRPr="00E948B8" w:rsidRDefault="001C223F" w:rsidP="001C223F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Работы принимаются без </w:t>
      </w:r>
      <w:r w:rsidRPr="00E948B8">
        <w:rPr>
          <w:rFonts w:ascii="Times New Roman" w:hAnsi="Times New Roman" w:cs="Times New Roman"/>
          <w:sz w:val="28"/>
          <w:szCs w:val="28"/>
        </w:rPr>
        <w:t>рам и паспарту</w:t>
      </w:r>
      <w:r w:rsidR="00E948B8">
        <w:rPr>
          <w:rFonts w:ascii="Times New Roman" w:hAnsi="Times New Roman" w:cs="Times New Roman"/>
          <w:sz w:val="28"/>
          <w:szCs w:val="28"/>
        </w:rPr>
        <w:t>.</w:t>
      </w:r>
    </w:p>
    <w:p w:rsidR="001C223F" w:rsidRDefault="001C223F" w:rsidP="001C223F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одной организации принимается не более 10 работ, от индивидуальных участников – не более 3-х. К работам прилагается список с перечислением всех работ и данными об организации.</w:t>
      </w:r>
    </w:p>
    <w:p w:rsidR="001C223F" w:rsidRDefault="001C223F" w:rsidP="001C223F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подачи работ – до </w:t>
      </w:r>
      <w:r w:rsidR="00140973">
        <w:rPr>
          <w:rFonts w:ascii="Times New Roman" w:hAnsi="Times New Roman" w:cs="Times New Roman"/>
          <w:sz w:val="28"/>
          <w:szCs w:val="28"/>
        </w:rPr>
        <w:t xml:space="preserve">30 сентября </w:t>
      </w:r>
      <w:r w:rsidR="00A23A18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C223F" w:rsidRDefault="001C223F" w:rsidP="001C223F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на конкурс в городе Орле принимаются в Орловском краеведческом музее (г. Орел, ул. Гостиная, д.2. телефон для справок: </w:t>
      </w:r>
      <w:r w:rsidR="00A23A18">
        <w:rPr>
          <w:rFonts w:ascii="Times New Roman" w:hAnsi="Times New Roman" w:cs="Times New Roman"/>
          <w:sz w:val="28"/>
          <w:szCs w:val="28"/>
        </w:rPr>
        <w:t>47-13-91</w:t>
      </w:r>
      <w:r w:rsidR="001566F4">
        <w:rPr>
          <w:rFonts w:ascii="Times New Roman" w:hAnsi="Times New Roman" w:cs="Times New Roman"/>
          <w:sz w:val="28"/>
          <w:szCs w:val="28"/>
        </w:rPr>
        <w:t xml:space="preserve"> – ОКМ, 59-07-94 - ВИМ</w:t>
      </w:r>
      <w:r>
        <w:rPr>
          <w:rFonts w:ascii="Times New Roman" w:hAnsi="Times New Roman" w:cs="Times New Roman"/>
          <w:sz w:val="28"/>
          <w:szCs w:val="28"/>
        </w:rPr>
        <w:t>, адрес электронной почты</w:t>
      </w:r>
      <w:r w:rsidR="00607E7D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607E7D" w:rsidRPr="003F3DF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="00607E7D" w:rsidRPr="003F3DFB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607E7D" w:rsidRPr="003F3DF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okmuseum</w:t>
        </w:r>
        <w:r w:rsidR="00607E7D" w:rsidRPr="003F3DF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607E7D" w:rsidRPr="003F3DF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A23A18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E948B8" w:rsidRPr="000E567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okm</w:t>
        </w:r>
        <w:r w:rsidR="00E948B8" w:rsidRPr="000E5675">
          <w:rPr>
            <w:rStyle w:val="a4"/>
            <w:rFonts w:ascii="Times New Roman" w:hAnsi="Times New Roman" w:cs="Times New Roman"/>
            <w:sz w:val="28"/>
            <w:szCs w:val="28"/>
          </w:rPr>
          <w:t>1897@</w:t>
        </w:r>
        <w:r w:rsidR="00E948B8" w:rsidRPr="000E567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E948B8" w:rsidRPr="000E567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E948B8" w:rsidRPr="000E567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  <w:r w:rsidR="00E948B8">
        <w:rPr>
          <w:rFonts w:ascii="Times New Roman" w:hAnsi="Times New Roman" w:cs="Times New Roman"/>
          <w:sz w:val="28"/>
          <w:szCs w:val="28"/>
        </w:rPr>
        <w:t xml:space="preserve"> с пометкой «Конкурс».</w:t>
      </w:r>
    </w:p>
    <w:p w:rsidR="001C223F" w:rsidRDefault="001C223F" w:rsidP="001C223F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Работы, не прошедшие по конкурсу, возвращаются авторам в течение 3-х месяцев после подведения итогов конкурса. По истечении этого срока организаторы оставляют за собой право распоряжаться ими по своему усмотрению.</w:t>
      </w:r>
    </w:p>
    <w:p w:rsidR="001C223F" w:rsidRDefault="001C223F" w:rsidP="001C223F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C223F" w:rsidRDefault="001C223F" w:rsidP="001C223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Подведение итогов</w:t>
      </w:r>
    </w:p>
    <w:p w:rsidR="001C223F" w:rsidRDefault="001C223F" w:rsidP="001C223F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Подведение итогов конкурса проводится не позднее </w:t>
      </w:r>
      <w:r w:rsidR="00A23A18" w:rsidRPr="00A23A18">
        <w:rPr>
          <w:rFonts w:ascii="Times New Roman" w:hAnsi="Times New Roman" w:cs="Times New Roman"/>
          <w:sz w:val="28"/>
          <w:szCs w:val="28"/>
        </w:rPr>
        <w:t xml:space="preserve">10 </w:t>
      </w:r>
      <w:r w:rsidR="00140973">
        <w:rPr>
          <w:rFonts w:ascii="Times New Roman" w:hAnsi="Times New Roman" w:cs="Times New Roman"/>
          <w:sz w:val="28"/>
          <w:szCs w:val="28"/>
        </w:rPr>
        <w:t>октября</w:t>
      </w:r>
      <w:r w:rsidR="00A23A18">
        <w:rPr>
          <w:rFonts w:ascii="Times New Roman" w:hAnsi="Times New Roman" w:cs="Times New Roman"/>
          <w:sz w:val="28"/>
          <w:szCs w:val="28"/>
        </w:rPr>
        <w:t xml:space="preserve"> 2018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C223F" w:rsidRPr="00A23A18" w:rsidRDefault="00A23A18" w:rsidP="00A23A1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1C223F" w:rsidRPr="00A23A18">
        <w:rPr>
          <w:rFonts w:ascii="Times New Roman" w:hAnsi="Times New Roman" w:cs="Times New Roman"/>
          <w:sz w:val="28"/>
          <w:szCs w:val="28"/>
        </w:rPr>
        <w:t>По итогам конкурса предполагается проведение выставки детского творчества  «</w:t>
      </w:r>
      <w:r>
        <w:rPr>
          <w:rFonts w:ascii="Times New Roman" w:hAnsi="Times New Roman" w:cs="Times New Roman"/>
          <w:sz w:val="28"/>
          <w:szCs w:val="28"/>
        </w:rPr>
        <w:t>Музей глазами детей</w:t>
      </w:r>
      <w:r w:rsidR="001C223F" w:rsidRPr="00A23A1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40973">
        <w:rPr>
          <w:rFonts w:ascii="Times New Roman" w:hAnsi="Times New Roman" w:cs="Times New Roman"/>
          <w:sz w:val="28"/>
          <w:szCs w:val="28"/>
        </w:rPr>
        <w:t xml:space="preserve">октябре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2018 года в Военно-историческом музее – филиале  БУКОО «Орловский краеведческий музей».  </w:t>
      </w:r>
    </w:p>
    <w:p w:rsidR="001C223F" w:rsidRDefault="001C223F" w:rsidP="001C22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обеспечение конкурса</w:t>
      </w:r>
    </w:p>
    <w:p w:rsidR="001C223F" w:rsidRPr="00E948B8" w:rsidRDefault="001C223F" w:rsidP="00E948B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проведении конкурса размещается на сайте Орловского краеведческого музея: </w:t>
      </w:r>
      <w:hyperlink r:id="rId8" w:history="1">
        <w:proofErr w:type="spellStart"/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okmusem</w:t>
        </w:r>
        <w:proofErr w:type="spellEnd"/>
        <w:r w:rsidRPr="00F42BA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42BA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A23A18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A23A18" w:rsidRPr="00A23A1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и в социальных сетях</w:t>
      </w:r>
      <w:r w:rsidR="00A23A1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1C223F" w:rsidRDefault="001C223F" w:rsidP="001C22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Оргкомитет конкурса:</w:t>
      </w:r>
    </w:p>
    <w:p w:rsidR="001C223F" w:rsidRDefault="00A23A18" w:rsidP="001C223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C223F">
        <w:rPr>
          <w:rFonts w:ascii="Times New Roman" w:hAnsi="Times New Roman" w:cs="Times New Roman"/>
          <w:sz w:val="28"/>
          <w:szCs w:val="28"/>
        </w:rPr>
        <w:t xml:space="preserve">иректор Орловского краеведческого музея  </w:t>
      </w:r>
    </w:p>
    <w:p w:rsidR="001C223F" w:rsidRDefault="001C223F" w:rsidP="001C223F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E3191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A23A18">
        <w:rPr>
          <w:rFonts w:ascii="Times New Roman" w:hAnsi="Times New Roman" w:cs="Times New Roman"/>
          <w:b/>
          <w:sz w:val="28"/>
          <w:szCs w:val="28"/>
        </w:rPr>
        <w:t>Моисеев Дмитрий Александрович</w:t>
      </w:r>
    </w:p>
    <w:p w:rsidR="00A23A18" w:rsidRPr="00A23A18" w:rsidRDefault="00A23A18" w:rsidP="001C223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3A18">
        <w:rPr>
          <w:rFonts w:ascii="Times New Roman" w:hAnsi="Times New Roman" w:cs="Times New Roman"/>
          <w:sz w:val="28"/>
          <w:szCs w:val="28"/>
        </w:rPr>
        <w:t>Зав. Военно-историческим музеем</w:t>
      </w:r>
    </w:p>
    <w:p w:rsidR="00A23A18" w:rsidRPr="00CE3191" w:rsidRDefault="00A23A18" w:rsidP="001C223F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Широков Сергей Владимирович</w:t>
      </w:r>
    </w:p>
    <w:p w:rsidR="001C223F" w:rsidRPr="00CE3191" w:rsidRDefault="001C223F" w:rsidP="001C223F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 научно-просветительным отделом Орловского краеведческого музея </w:t>
      </w:r>
      <w:r w:rsidRPr="00CE3191">
        <w:rPr>
          <w:rFonts w:ascii="Times New Roman" w:hAnsi="Times New Roman" w:cs="Times New Roman"/>
          <w:b/>
          <w:sz w:val="28"/>
          <w:szCs w:val="28"/>
        </w:rPr>
        <w:t>– Ермакова Марина Васильевна</w:t>
      </w:r>
    </w:p>
    <w:p w:rsidR="001C223F" w:rsidRDefault="001C223F" w:rsidP="001C223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Художник-реставратор  Орловского краеведческого музея</w:t>
      </w:r>
    </w:p>
    <w:p w:rsidR="001C223F" w:rsidRPr="00CE3191" w:rsidRDefault="001C223F" w:rsidP="001C223F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E3191">
        <w:rPr>
          <w:rFonts w:ascii="Times New Roman" w:hAnsi="Times New Roman" w:cs="Times New Roman"/>
          <w:b/>
          <w:sz w:val="28"/>
          <w:szCs w:val="28"/>
        </w:rPr>
        <w:t>– Ларина Юлия Владимировна</w:t>
      </w:r>
    </w:p>
    <w:p w:rsidR="001C223F" w:rsidRDefault="001C223F" w:rsidP="001C223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Заслуженный работник культуры РФ, фотохудожник</w:t>
      </w:r>
    </w:p>
    <w:p w:rsidR="001C223F" w:rsidRPr="00CE3191" w:rsidRDefault="001C223F" w:rsidP="001C223F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3191">
        <w:rPr>
          <w:rFonts w:ascii="Times New Roman" w:hAnsi="Times New Roman" w:cs="Times New Roman"/>
          <w:b/>
          <w:sz w:val="28"/>
          <w:szCs w:val="28"/>
        </w:rPr>
        <w:t xml:space="preserve">– </w:t>
      </w:r>
      <w:proofErr w:type="spellStart"/>
      <w:r w:rsidRPr="00CE3191">
        <w:rPr>
          <w:rFonts w:ascii="Times New Roman" w:hAnsi="Times New Roman" w:cs="Times New Roman"/>
          <w:b/>
          <w:sz w:val="28"/>
          <w:szCs w:val="28"/>
        </w:rPr>
        <w:t>Тучнин</w:t>
      </w:r>
      <w:proofErr w:type="spellEnd"/>
      <w:r w:rsidRPr="00CE3191">
        <w:rPr>
          <w:rFonts w:ascii="Times New Roman" w:hAnsi="Times New Roman" w:cs="Times New Roman"/>
          <w:b/>
          <w:sz w:val="28"/>
          <w:szCs w:val="28"/>
        </w:rPr>
        <w:t xml:space="preserve"> Леонид Михайлович</w:t>
      </w:r>
    </w:p>
    <w:p w:rsidR="001C223F" w:rsidRDefault="001C223F" w:rsidP="001C223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Народный мастер, преподаватель Орловской детской школы изобразительных искусств и ремесел </w:t>
      </w:r>
    </w:p>
    <w:p w:rsidR="001C223F" w:rsidRPr="00CE3191" w:rsidRDefault="001C223F" w:rsidP="001C223F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E3191">
        <w:rPr>
          <w:rFonts w:ascii="Times New Roman" w:hAnsi="Times New Roman" w:cs="Times New Roman"/>
          <w:b/>
          <w:sz w:val="28"/>
          <w:szCs w:val="28"/>
        </w:rPr>
        <w:t>– Семенова Мария Алексеевна</w:t>
      </w:r>
    </w:p>
    <w:p w:rsidR="001C223F" w:rsidRDefault="001C223F" w:rsidP="001C223F">
      <w:pPr>
        <w:pStyle w:val="a3"/>
        <w:spacing w:line="360" w:lineRule="auto"/>
        <w:rPr>
          <w:rStyle w:val="last"/>
          <w:rFonts w:ascii="Times New Roman" w:hAnsi="Times New Roman" w:cs="Times New Roman"/>
          <w:sz w:val="28"/>
          <w:szCs w:val="28"/>
        </w:rPr>
      </w:pPr>
      <w:r w:rsidRPr="00E7106C">
        <w:rPr>
          <w:rStyle w:val="a5"/>
          <w:rFonts w:ascii="Times New Roman" w:hAnsi="Times New Roman" w:cs="Times New Roman"/>
          <w:i w:val="0"/>
          <w:sz w:val="28"/>
          <w:szCs w:val="28"/>
        </w:rPr>
        <w:lastRenderedPageBreak/>
        <w:t>Чле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н Союза писателей России, поэт, </w:t>
      </w:r>
      <w:r w:rsidRPr="00E7106C">
        <w:rPr>
          <w:rStyle w:val="last"/>
          <w:rFonts w:ascii="Times New Roman" w:hAnsi="Times New Roman" w:cs="Times New Roman"/>
          <w:sz w:val="28"/>
          <w:szCs w:val="28"/>
        </w:rPr>
        <w:t>Руководитель литературного объединения при Орловской областной писательской  организации</w:t>
      </w:r>
      <w:r>
        <w:rPr>
          <w:rStyle w:val="last"/>
          <w:rFonts w:ascii="Times New Roman" w:hAnsi="Times New Roman" w:cs="Times New Roman"/>
          <w:sz w:val="28"/>
          <w:szCs w:val="28"/>
        </w:rPr>
        <w:t xml:space="preserve"> </w:t>
      </w:r>
    </w:p>
    <w:p w:rsidR="001C223F" w:rsidRDefault="001C223F" w:rsidP="001C223F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last"/>
          <w:rFonts w:ascii="Times New Roman" w:hAnsi="Times New Roman" w:cs="Times New Roman"/>
          <w:sz w:val="28"/>
          <w:szCs w:val="28"/>
        </w:rPr>
        <w:t xml:space="preserve">- </w:t>
      </w:r>
      <w:r w:rsidRPr="00CE3191">
        <w:rPr>
          <w:rFonts w:ascii="Times New Roman" w:hAnsi="Times New Roman" w:cs="Times New Roman"/>
          <w:b/>
          <w:sz w:val="28"/>
          <w:szCs w:val="28"/>
        </w:rPr>
        <w:t>Машукова Елена Анатольевна</w:t>
      </w:r>
    </w:p>
    <w:p w:rsidR="00A23A18" w:rsidRDefault="00A23A18" w:rsidP="001C223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3A18">
        <w:rPr>
          <w:rFonts w:ascii="Times New Roman" w:hAnsi="Times New Roman" w:cs="Times New Roman"/>
          <w:sz w:val="28"/>
          <w:szCs w:val="28"/>
        </w:rPr>
        <w:t>Научный сотрудник Орловского краеведческого музея</w:t>
      </w:r>
    </w:p>
    <w:p w:rsidR="00A23A18" w:rsidRPr="001566F4" w:rsidRDefault="00A23A18" w:rsidP="001C223F">
      <w:pPr>
        <w:pStyle w:val="a3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66F4">
        <w:rPr>
          <w:rFonts w:ascii="Times New Roman" w:hAnsi="Times New Roman" w:cs="Times New Roman"/>
          <w:b/>
          <w:sz w:val="28"/>
          <w:szCs w:val="28"/>
        </w:rPr>
        <w:t>Плахова Елена Юрьевна</w:t>
      </w:r>
    </w:p>
    <w:p w:rsidR="007E1BC7" w:rsidRDefault="007E1BC7"/>
    <w:sectPr w:rsidR="007E1BC7" w:rsidSect="003738D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E4604"/>
    <w:multiLevelType w:val="multilevel"/>
    <w:tmpl w:val="98741D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649"/>
    <w:rsid w:val="0007354E"/>
    <w:rsid w:val="000E1559"/>
    <w:rsid w:val="00122250"/>
    <w:rsid w:val="00140973"/>
    <w:rsid w:val="001566F4"/>
    <w:rsid w:val="001C223F"/>
    <w:rsid w:val="0022473C"/>
    <w:rsid w:val="002E3722"/>
    <w:rsid w:val="00471649"/>
    <w:rsid w:val="00607E7D"/>
    <w:rsid w:val="00710A45"/>
    <w:rsid w:val="007E1BC7"/>
    <w:rsid w:val="00A23A18"/>
    <w:rsid w:val="00A94717"/>
    <w:rsid w:val="00E948B8"/>
    <w:rsid w:val="00EE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23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C223F"/>
    <w:rPr>
      <w:color w:val="0000FF" w:themeColor="hyperlink"/>
      <w:u w:val="single"/>
    </w:rPr>
  </w:style>
  <w:style w:type="character" w:customStyle="1" w:styleId="last">
    <w:name w:val="last"/>
    <w:basedOn w:val="a0"/>
    <w:rsid w:val="001C223F"/>
  </w:style>
  <w:style w:type="character" w:styleId="a5">
    <w:name w:val="Emphasis"/>
    <w:basedOn w:val="a0"/>
    <w:uiPriority w:val="20"/>
    <w:qFormat/>
    <w:rsid w:val="001C223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23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C223F"/>
    <w:rPr>
      <w:color w:val="0000FF" w:themeColor="hyperlink"/>
      <w:u w:val="single"/>
    </w:rPr>
  </w:style>
  <w:style w:type="character" w:customStyle="1" w:styleId="last">
    <w:name w:val="last"/>
    <w:basedOn w:val="a0"/>
    <w:rsid w:val="001C223F"/>
  </w:style>
  <w:style w:type="character" w:styleId="a5">
    <w:name w:val="Emphasis"/>
    <w:basedOn w:val="a0"/>
    <w:uiPriority w:val="20"/>
    <w:qFormat/>
    <w:rsid w:val="001C22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museum@ore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km1897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okmuseum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4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DemonOK</cp:lastModifiedBy>
  <cp:revision>11</cp:revision>
  <dcterms:created xsi:type="dcterms:W3CDTF">2018-03-10T08:00:00Z</dcterms:created>
  <dcterms:modified xsi:type="dcterms:W3CDTF">2018-05-16T18:42:00Z</dcterms:modified>
</cp:coreProperties>
</file>